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11D9" w14:textId="276F1D8D" w:rsidR="00BC0F42" w:rsidRPr="00581E90" w:rsidRDefault="00581E90">
      <w:pPr>
        <w:rPr>
          <w:b/>
          <w:bCs/>
          <w:sz w:val="28"/>
          <w:szCs w:val="28"/>
        </w:rPr>
      </w:pPr>
      <w:r w:rsidRPr="00581E90">
        <w:rPr>
          <w:b/>
          <w:bCs/>
          <w:sz w:val="28"/>
          <w:szCs w:val="28"/>
        </w:rPr>
        <w:t>T</w:t>
      </w:r>
      <w:r w:rsidR="00BC0F42" w:rsidRPr="00581E90">
        <w:rPr>
          <w:b/>
          <w:bCs/>
          <w:sz w:val="28"/>
          <w:szCs w:val="28"/>
        </w:rPr>
        <w:t>ilbakemelding i forbindelse med ny rammeavtale</w:t>
      </w:r>
    </w:p>
    <w:p w14:paraId="2E6F9072" w14:textId="1C04C4EC" w:rsidR="00BA42B2" w:rsidRDefault="00BA42B2" w:rsidP="00FC574F">
      <w:pPr>
        <w:rPr>
          <w:b/>
          <w:bCs/>
        </w:rPr>
      </w:pPr>
      <w:r w:rsidRPr="00BA42B2">
        <w:rPr>
          <w:b/>
          <w:bCs/>
        </w:rPr>
        <w:t>Tilbakemelding på kravspesifikasjon</w:t>
      </w:r>
    </w:p>
    <w:p w14:paraId="5158FDE3" w14:textId="7DF2B4CE" w:rsidR="00BA42B2" w:rsidRDefault="00BA42B2" w:rsidP="00FC574F">
      <w:r w:rsidRPr="00BA42B2">
        <w:t xml:space="preserve">Vi ber leverandør om å kommentere i tabellen nedenfor rundt utformingen av kravspesifikasjonen. </w:t>
      </w:r>
    </w:p>
    <w:p w14:paraId="55C83ADA" w14:textId="77777777" w:rsidR="001E0D10" w:rsidRDefault="001E0D10" w:rsidP="001E0D10">
      <w:pPr>
        <w:pStyle w:val="Listeavsnitt"/>
        <w:numPr>
          <w:ilvl w:val="0"/>
          <w:numId w:val="2"/>
        </w:numPr>
      </w:pPr>
      <w:r>
        <w:t>Er kravene forståelige?</w:t>
      </w:r>
    </w:p>
    <w:p w14:paraId="7D869382" w14:textId="77777777" w:rsidR="001E0D10" w:rsidRDefault="001E0D10" w:rsidP="001E0D10">
      <w:pPr>
        <w:pStyle w:val="Listeavsnitt"/>
        <w:numPr>
          <w:ilvl w:val="0"/>
          <w:numId w:val="2"/>
        </w:numPr>
      </w:pPr>
      <w:r>
        <w:t>Forslag til endringer?</w:t>
      </w:r>
    </w:p>
    <w:p w14:paraId="2A7CEC41" w14:textId="2ED5EC05" w:rsidR="00BA42B2" w:rsidRPr="00BA42B2" w:rsidRDefault="001E0D10" w:rsidP="001E0D10">
      <w:pPr>
        <w:pStyle w:val="Listeavsnitt"/>
        <w:numPr>
          <w:ilvl w:val="0"/>
          <w:numId w:val="2"/>
        </w:numPr>
      </w:pPr>
      <w:r>
        <w:t>Andre krav vi bør ha med?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955"/>
        <w:gridCol w:w="4531"/>
      </w:tblGrid>
      <w:tr w:rsidR="003565B5" w14:paraId="32E812D6" w14:textId="77777777" w:rsidTr="007449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098A70E4" w14:textId="1A2BDF1F" w:rsidR="003565B5" w:rsidRDefault="001E0D10" w:rsidP="00744983">
            <w:r>
              <w:t>Kravnummer</w:t>
            </w:r>
          </w:p>
        </w:tc>
        <w:tc>
          <w:tcPr>
            <w:tcW w:w="4531" w:type="dxa"/>
          </w:tcPr>
          <w:p w14:paraId="1F19914E" w14:textId="77777777" w:rsidR="003565B5" w:rsidRDefault="003565B5" w:rsidP="0074498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Tilbakemelding fra leverandør</w:t>
            </w:r>
          </w:p>
        </w:tc>
      </w:tr>
      <w:tr w:rsidR="003565B5" w:rsidRPr="001E0D10" w14:paraId="16548524" w14:textId="77777777" w:rsidTr="00F61CF7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0C2769BF" w14:textId="4F109AC4" w:rsidR="003565B5" w:rsidRPr="001E0D10" w:rsidRDefault="001E0D10" w:rsidP="00744983">
            <w:pPr>
              <w:rPr>
                <w:b w:val="0"/>
                <w:bCs w:val="0"/>
              </w:rPr>
            </w:pPr>
            <w:r w:rsidRPr="001E0D10">
              <w:rPr>
                <w:b w:val="0"/>
                <w:bCs w:val="0"/>
              </w:rPr>
              <w:t>4.1.1</w:t>
            </w:r>
            <w:r w:rsidR="003D6E1D">
              <w:rPr>
                <w:b w:val="0"/>
                <w:bCs w:val="0"/>
              </w:rPr>
              <w:t xml:space="preserve"> </w:t>
            </w:r>
            <w:r w:rsidR="003D6E1D" w:rsidRPr="003D6E1D">
              <w:rPr>
                <w:b w:val="0"/>
                <w:bCs w:val="0"/>
              </w:rPr>
              <w:t>Generelle krav til alle oppdrag</w:t>
            </w:r>
          </w:p>
        </w:tc>
        <w:tc>
          <w:tcPr>
            <w:tcW w:w="4531" w:type="dxa"/>
          </w:tcPr>
          <w:p w14:paraId="5F107B3C" w14:textId="77777777" w:rsidR="003565B5" w:rsidRPr="001E0D10" w:rsidRDefault="003565B5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65B5" w:rsidRPr="001E0D10" w14:paraId="2965F0BB" w14:textId="77777777" w:rsidTr="00F61CF7">
        <w:trPr>
          <w:trHeight w:val="5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43846F79" w14:textId="308EFC12" w:rsidR="003565B5" w:rsidRPr="001E0D10" w:rsidRDefault="001E0D10" w:rsidP="00744983">
            <w:pPr>
              <w:rPr>
                <w:b w:val="0"/>
                <w:bCs w:val="0"/>
              </w:rPr>
            </w:pPr>
            <w:r w:rsidRPr="001E0D10">
              <w:rPr>
                <w:b w:val="0"/>
                <w:bCs w:val="0"/>
              </w:rPr>
              <w:t>4.1.2</w:t>
            </w:r>
            <w:r w:rsidR="003D6E1D">
              <w:rPr>
                <w:b w:val="0"/>
                <w:bCs w:val="0"/>
              </w:rPr>
              <w:t xml:space="preserve"> </w:t>
            </w:r>
            <w:r w:rsidR="003D6E1D" w:rsidRPr="003D6E1D">
              <w:rPr>
                <w:b w:val="0"/>
                <w:bCs w:val="0"/>
              </w:rPr>
              <w:t>Sikring og HMS for takmåking og isfjerning</w:t>
            </w:r>
          </w:p>
        </w:tc>
        <w:tc>
          <w:tcPr>
            <w:tcW w:w="4531" w:type="dxa"/>
          </w:tcPr>
          <w:p w14:paraId="4AB5540A" w14:textId="77777777" w:rsidR="003565B5" w:rsidRPr="001E0D10" w:rsidRDefault="003565B5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65B5" w:rsidRPr="001E0D10" w14:paraId="40889B13" w14:textId="77777777" w:rsidTr="00F61CF7">
        <w:trPr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46D0FB64" w14:textId="6643A0B4" w:rsidR="003565B5" w:rsidRPr="001E0D10" w:rsidRDefault="001E0D10" w:rsidP="00744983">
            <w:pPr>
              <w:rPr>
                <w:b w:val="0"/>
                <w:bCs w:val="0"/>
              </w:rPr>
            </w:pPr>
            <w:r w:rsidRPr="001E0D10">
              <w:rPr>
                <w:b w:val="0"/>
                <w:bCs w:val="0"/>
              </w:rPr>
              <w:t>4.1.3</w:t>
            </w:r>
            <w:r w:rsidR="003D6E1D">
              <w:rPr>
                <w:b w:val="0"/>
                <w:bCs w:val="0"/>
              </w:rPr>
              <w:t xml:space="preserve"> </w:t>
            </w:r>
            <w:r w:rsidR="003D6E1D" w:rsidRPr="003D6E1D">
              <w:rPr>
                <w:b w:val="0"/>
                <w:bCs w:val="0"/>
              </w:rPr>
              <w:t>Svar- og oppmøtetid på oppdrag</w:t>
            </w:r>
          </w:p>
        </w:tc>
        <w:tc>
          <w:tcPr>
            <w:tcW w:w="4531" w:type="dxa"/>
          </w:tcPr>
          <w:p w14:paraId="5A4913C7" w14:textId="77777777" w:rsidR="003565B5" w:rsidRPr="001E0D10" w:rsidRDefault="003565B5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D6E1D" w:rsidRPr="00CF4775" w14:paraId="758B419A" w14:textId="77777777" w:rsidTr="00F61CF7">
        <w:trPr>
          <w:trHeight w:val="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24CAD5E2" w14:textId="4940CC6A" w:rsidR="003D6E1D" w:rsidRPr="00CF4775" w:rsidRDefault="00CF4775" w:rsidP="00744983">
            <w:pPr>
              <w:rPr>
                <w:b w:val="0"/>
                <w:bCs w:val="0"/>
              </w:rPr>
            </w:pPr>
            <w:r w:rsidRPr="00CF4775">
              <w:rPr>
                <w:b w:val="0"/>
                <w:bCs w:val="0"/>
              </w:rPr>
              <w:t>4.1.4 Fordeling av oppdrag</w:t>
            </w:r>
          </w:p>
        </w:tc>
        <w:tc>
          <w:tcPr>
            <w:tcW w:w="4531" w:type="dxa"/>
          </w:tcPr>
          <w:p w14:paraId="147C09A8" w14:textId="77777777" w:rsidR="003D6E1D" w:rsidRPr="00CF4775" w:rsidRDefault="003D6E1D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D6E1D" w:rsidRPr="00CF4775" w14:paraId="4BB99D81" w14:textId="77777777" w:rsidTr="00F61CF7">
        <w:trPr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140EAFC0" w14:textId="58EAA35A" w:rsidR="003D6E1D" w:rsidRPr="00CF4775" w:rsidRDefault="00CF4775" w:rsidP="00744983">
            <w:pPr>
              <w:rPr>
                <w:b w:val="0"/>
                <w:bCs w:val="0"/>
              </w:rPr>
            </w:pPr>
            <w:r w:rsidRPr="00CF4775">
              <w:rPr>
                <w:b w:val="0"/>
                <w:bCs w:val="0"/>
              </w:rPr>
              <w:t>4.1.5 Arbeidstid og beredskapstjeneste</w:t>
            </w:r>
          </w:p>
        </w:tc>
        <w:tc>
          <w:tcPr>
            <w:tcW w:w="4531" w:type="dxa"/>
          </w:tcPr>
          <w:p w14:paraId="12791F7C" w14:textId="77777777" w:rsidR="003D6E1D" w:rsidRPr="00CF4775" w:rsidRDefault="003D6E1D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61CF7" w:rsidRPr="00F61CF7" w14:paraId="784A301F" w14:textId="77777777" w:rsidTr="00F61CF7">
        <w:trPr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408B3EAE" w14:textId="2B9A10CA" w:rsidR="00F61CF7" w:rsidRPr="00F61CF7" w:rsidRDefault="00F61CF7" w:rsidP="00744983">
            <w:pPr>
              <w:rPr>
                <w:b w:val="0"/>
                <w:bCs w:val="0"/>
              </w:rPr>
            </w:pPr>
            <w:r w:rsidRPr="00F61CF7">
              <w:rPr>
                <w:b w:val="0"/>
                <w:bCs w:val="0"/>
              </w:rPr>
              <w:t>4.1.6 Sluttbefaring</w:t>
            </w:r>
          </w:p>
        </w:tc>
        <w:tc>
          <w:tcPr>
            <w:tcW w:w="4531" w:type="dxa"/>
          </w:tcPr>
          <w:p w14:paraId="38F05DC5" w14:textId="77777777" w:rsidR="00F61CF7" w:rsidRPr="00F61CF7" w:rsidRDefault="00F61CF7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1E9810F" w14:textId="77777777" w:rsidR="00BA42B2" w:rsidRDefault="00BA42B2" w:rsidP="00FC574F">
      <w:pPr>
        <w:rPr>
          <w:b/>
          <w:bCs/>
        </w:rPr>
      </w:pPr>
    </w:p>
    <w:p w14:paraId="454EDF2B" w14:textId="45C4E000" w:rsidR="001B68FB" w:rsidRPr="0082003D" w:rsidRDefault="001B68FB" w:rsidP="001B68FB">
      <w:pPr>
        <w:rPr>
          <w:b/>
          <w:bCs/>
        </w:rPr>
      </w:pPr>
      <w:r>
        <w:rPr>
          <w:b/>
          <w:bCs/>
        </w:rPr>
        <w:t>Tilbakemelding på prisskjema</w:t>
      </w:r>
    </w:p>
    <w:p w14:paraId="7DD44863" w14:textId="066B79A0" w:rsidR="001B68FB" w:rsidRDefault="001B68FB" w:rsidP="001B68FB">
      <w:r>
        <w:t>Vi ber leverandør om å kommentere i tabellen nedenfor rundt utformingen av prisskjemaet og evt. forslag til endringer.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955"/>
        <w:gridCol w:w="4396"/>
      </w:tblGrid>
      <w:tr w:rsidR="0041508F" w14:paraId="29AC6508" w14:textId="77777777" w:rsidTr="004150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53EA0103" w14:textId="77777777" w:rsidR="0041508F" w:rsidRDefault="0041508F" w:rsidP="00744983">
            <w:r>
              <w:t>Type</w:t>
            </w:r>
          </w:p>
        </w:tc>
        <w:tc>
          <w:tcPr>
            <w:tcW w:w="4396" w:type="dxa"/>
          </w:tcPr>
          <w:p w14:paraId="5335C474" w14:textId="05BEDE86" w:rsidR="0041508F" w:rsidRDefault="0041508F" w:rsidP="0074498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Tilbakemelding fra leverandør</w:t>
            </w:r>
          </w:p>
        </w:tc>
      </w:tr>
      <w:tr w:rsidR="0041508F" w:rsidRPr="0041508F" w14:paraId="205F378A" w14:textId="77777777" w:rsidTr="0041508F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54171CFF" w14:textId="77777777" w:rsidR="0041508F" w:rsidRPr="0041508F" w:rsidRDefault="0041508F" w:rsidP="0041508F">
            <w:pPr>
              <w:rPr>
                <w:b w:val="0"/>
                <w:bCs w:val="0"/>
              </w:rPr>
            </w:pPr>
            <w:r w:rsidRPr="0041508F">
              <w:rPr>
                <w:b w:val="0"/>
                <w:bCs w:val="0"/>
              </w:rPr>
              <w:t>Er prisskjemaet forståelig?</w:t>
            </w:r>
          </w:p>
          <w:p w14:paraId="15C047DE" w14:textId="77777777" w:rsidR="0041508F" w:rsidRPr="0041508F" w:rsidRDefault="0041508F" w:rsidP="0041508F">
            <w:pPr>
              <w:rPr>
                <w:b w:val="0"/>
                <w:bCs w:val="0"/>
              </w:rPr>
            </w:pPr>
            <w:r w:rsidRPr="0041508F">
              <w:rPr>
                <w:b w:val="0"/>
                <w:bCs w:val="0"/>
              </w:rPr>
              <w:t>Er prismodellen forståelig?</w:t>
            </w:r>
          </w:p>
          <w:p w14:paraId="55AC9CA0" w14:textId="0C91D257" w:rsidR="0041508F" w:rsidRPr="0041508F" w:rsidRDefault="0041508F" w:rsidP="0041508F">
            <w:pPr>
              <w:rPr>
                <w:b w:val="0"/>
                <w:bCs w:val="0"/>
              </w:rPr>
            </w:pPr>
            <w:r w:rsidRPr="0041508F">
              <w:rPr>
                <w:b w:val="0"/>
                <w:bCs w:val="0"/>
              </w:rPr>
              <w:t>Forslag på endringer?</w:t>
            </w:r>
          </w:p>
        </w:tc>
        <w:tc>
          <w:tcPr>
            <w:tcW w:w="4396" w:type="dxa"/>
          </w:tcPr>
          <w:p w14:paraId="5A019338" w14:textId="77777777" w:rsidR="0041508F" w:rsidRPr="0041508F" w:rsidRDefault="0041508F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583BDBF" w14:textId="77777777" w:rsidR="001B68FB" w:rsidRDefault="001B68FB" w:rsidP="00FC574F">
      <w:pPr>
        <w:rPr>
          <w:b/>
          <w:bCs/>
        </w:rPr>
      </w:pPr>
    </w:p>
    <w:p w14:paraId="3332F788" w14:textId="77777777" w:rsidR="001B68FB" w:rsidRPr="00BA42B2" w:rsidRDefault="001B68FB" w:rsidP="00FC574F">
      <w:pPr>
        <w:rPr>
          <w:b/>
          <w:bCs/>
        </w:rPr>
      </w:pPr>
    </w:p>
    <w:p w14:paraId="5F12B3D2" w14:textId="510F3E83" w:rsidR="00BA42B2" w:rsidRPr="009F6F6E" w:rsidRDefault="008A7652" w:rsidP="00FC574F">
      <w:pPr>
        <w:rPr>
          <w:b/>
          <w:bCs/>
        </w:rPr>
      </w:pPr>
      <w:r w:rsidRPr="009F6F6E">
        <w:rPr>
          <w:b/>
          <w:bCs/>
        </w:rPr>
        <w:t xml:space="preserve">Tilbakemelding på </w:t>
      </w:r>
      <w:r w:rsidR="009F6F6E" w:rsidRPr="009F6F6E">
        <w:rPr>
          <w:b/>
          <w:bCs/>
        </w:rPr>
        <w:t>kontraktsvilkår</w:t>
      </w:r>
    </w:p>
    <w:p w14:paraId="721A3169" w14:textId="33C4EE48" w:rsidR="009F6F6E" w:rsidRDefault="009F6F6E" w:rsidP="00FC574F">
      <w:r>
        <w:t>Vi ber leverandørene om å kommentere i tabellen nedenfor hvis dere har tilbakemeldinger på kontraktsvilkårene til denne rammeavtalen.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955"/>
        <w:gridCol w:w="4531"/>
      </w:tblGrid>
      <w:tr w:rsidR="003565B5" w14:paraId="5B592044" w14:textId="77777777" w:rsidTr="007449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0E81DC32" w14:textId="77777777" w:rsidR="003565B5" w:rsidRDefault="003565B5" w:rsidP="00744983">
            <w:r>
              <w:t>Type</w:t>
            </w:r>
          </w:p>
        </w:tc>
        <w:tc>
          <w:tcPr>
            <w:tcW w:w="4531" w:type="dxa"/>
          </w:tcPr>
          <w:p w14:paraId="26E93313" w14:textId="77777777" w:rsidR="003565B5" w:rsidRDefault="003565B5" w:rsidP="0074498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Tilbakemelding fra leverandør</w:t>
            </w:r>
          </w:p>
        </w:tc>
      </w:tr>
      <w:tr w:rsidR="003565B5" w14:paraId="7247475E" w14:textId="77777777" w:rsidTr="00744983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0537ABAC" w14:textId="77777777" w:rsidR="003565B5" w:rsidRDefault="003565B5" w:rsidP="00744983">
            <w:r>
              <w:rPr>
                <w:b w:val="0"/>
                <w:bCs w:val="0"/>
              </w:rPr>
              <w:t>Innleie av lastebil med sjåfør til bortkjøring av snø</w:t>
            </w:r>
          </w:p>
        </w:tc>
        <w:tc>
          <w:tcPr>
            <w:tcW w:w="4531" w:type="dxa"/>
          </w:tcPr>
          <w:p w14:paraId="43C1863A" w14:textId="77777777" w:rsidR="003565B5" w:rsidRDefault="003565B5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65B5" w14:paraId="069DB729" w14:textId="77777777" w:rsidTr="00744983">
        <w:trPr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3389DB5C" w14:textId="77777777" w:rsidR="003565B5" w:rsidRDefault="003565B5" w:rsidP="00744983">
            <w:r>
              <w:rPr>
                <w:b w:val="0"/>
                <w:bCs w:val="0"/>
              </w:rPr>
              <w:t>Innleie av lastebil med sjåfør til kjøring av grus/pukk</w:t>
            </w:r>
          </w:p>
        </w:tc>
        <w:tc>
          <w:tcPr>
            <w:tcW w:w="4531" w:type="dxa"/>
          </w:tcPr>
          <w:p w14:paraId="4AB115CA" w14:textId="77777777" w:rsidR="003565B5" w:rsidRDefault="003565B5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565B5" w14:paraId="41579C2E" w14:textId="77777777" w:rsidTr="00744983">
        <w:trPr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6B884C06" w14:textId="77777777" w:rsidR="003565B5" w:rsidRDefault="003565B5" w:rsidP="00744983">
            <w:r>
              <w:rPr>
                <w:b w:val="0"/>
                <w:bCs w:val="0"/>
              </w:rPr>
              <w:t>Innleie av bil til kjøring av maskiner</w:t>
            </w:r>
          </w:p>
        </w:tc>
        <w:tc>
          <w:tcPr>
            <w:tcW w:w="4531" w:type="dxa"/>
          </w:tcPr>
          <w:p w14:paraId="66D981DB" w14:textId="77777777" w:rsidR="003565B5" w:rsidRDefault="003565B5" w:rsidP="007449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F6467EB" w14:textId="77777777" w:rsidR="009F6F6E" w:rsidRDefault="009F6F6E" w:rsidP="00FC574F"/>
    <w:p w14:paraId="4432911C" w14:textId="59A7ED83" w:rsidR="003357C3" w:rsidRPr="003357C3" w:rsidRDefault="003357C3" w:rsidP="00FC574F">
      <w:pPr>
        <w:rPr>
          <w:b/>
          <w:bCs/>
        </w:rPr>
      </w:pPr>
      <w:r w:rsidRPr="003357C3">
        <w:rPr>
          <w:b/>
          <w:bCs/>
        </w:rPr>
        <w:t>Tilbakemelding på tildelingskriterier</w:t>
      </w:r>
    </w:p>
    <w:p w14:paraId="7894C27B" w14:textId="44A3078A" w:rsidR="003357C3" w:rsidRDefault="003357C3" w:rsidP="003357C3">
      <w:pPr>
        <w:pStyle w:val="Listeavsnitt"/>
        <w:numPr>
          <w:ilvl w:val="0"/>
          <w:numId w:val="3"/>
        </w:numPr>
      </w:pPr>
      <w:r>
        <w:t>Er priskriteriet forståelig</w:t>
      </w:r>
      <w:r>
        <w:t>?</w:t>
      </w:r>
    </w:p>
    <w:p w14:paraId="236CB3D3" w14:textId="3D64FFA4" w:rsidR="003357C3" w:rsidRDefault="003357C3" w:rsidP="003357C3">
      <w:pPr>
        <w:pStyle w:val="Listeavsnitt"/>
        <w:numPr>
          <w:ilvl w:val="0"/>
          <w:numId w:val="3"/>
        </w:numPr>
      </w:pPr>
      <w:r>
        <w:t>Er miljøkriteriet forståelig</w:t>
      </w:r>
      <w:r>
        <w:t>?</w:t>
      </w:r>
    </w:p>
    <w:p w14:paraId="2E170838" w14:textId="77777777" w:rsidR="003357C3" w:rsidRDefault="003357C3" w:rsidP="003357C3">
      <w:pPr>
        <w:pStyle w:val="Listeavsnitt"/>
        <w:numPr>
          <w:ilvl w:val="0"/>
          <w:numId w:val="3"/>
        </w:numPr>
      </w:pPr>
      <w:r>
        <w:t>Forslag til endringer?</w:t>
      </w:r>
    </w:p>
    <w:p w14:paraId="7A5A0D7E" w14:textId="03E2C7C8" w:rsidR="003357C3" w:rsidRDefault="003357C3" w:rsidP="003357C3">
      <w:pPr>
        <w:pStyle w:val="Listeavsnitt"/>
        <w:numPr>
          <w:ilvl w:val="0"/>
          <w:numId w:val="3"/>
        </w:numPr>
      </w:pPr>
      <w:r>
        <w:t>Forslag på andre kriterier?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955"/>
        <w:gridCol w:w="4531"/>
      </w:tblGrid>
      <w:tr w:rsidR="003357C3" w14:paraId="284F4766" w14:textId="77777777" w:rsidTr="00691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102E684F" w14:textId="77777777" w:rsidR="003357C3" w:rsidRDefault="003357C3" w:rsidP="00691A42">
            <w:r>
              <w:t>Type</w:t>
            </w:r>
          </w:p>
        </w:tc>
        <w:tc>
          <w:tcPr>
            <w:tcW w:w="4531" w:type="dxa"/>
          </w:tcPr>
          <w:p w14:paraId="5F645CF7" w14:textId="77777777" w:rsidR="003357C3" w:rsidRDefault="003357C3" w:rsidP="00691A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Tilbakemelding fra leverandør</w:t>
            </w:r>
          </w:p>
        </w:tc>
      </w:tr>
      <w:tr w:rsidR="003357C3" w:rsidRPr="003357C3" w14:paraId="2CE4A593" w14:textId="77777777" w:rsidTr="00691A42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0472DB77" w14:textId="58F4C42B" w:rsidR="003357C3" w:rsidRPr="003357C3" w:rsidRDefault="003357C3" w:rsidP="00691A42">
            <w:pPr>
              <w:rPr>
                <w:b w:val="0"/>
                <w:bCs w:val="0"/>
              </w:rPr>
            </w:pPr>
            <w:r w:rsidRPr="003357C3">
              <w:rPr>
                <w:b w:val="0"/>
                <w:bCs w:val="0"/>
              </w:rPr>
              <w:t>Tildelingskriteriet pris</w:t>
            </w:r>
          </w:p>
        </w:tc>
        <w:tc>
          <w:tcPr>
            <w:tcW w:w="4531" w:type="dxa"/>
          </w:tcPr>
          <w:p w14:paraId="455A1BAD" w14:textId="77777777" w:rsidR="003357C3" w:rsidRPr="003357C3" w:rsidRDefault="003357C3" w:rsidP="00691A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357C3" w:rsidRPr="003357C3" w14:paraId="26D81307" w14:textId="77777777" w:rsidTr="00691A42">
        <w:trPr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5AB0B731" w14:textId="3397CFB0" w:rsidR="003357C3" w:rsidRPr="003357C3" w:rsidRDefault="003357C3" w:rsidP="00691A42">
            <w:pPr>
              <w:rPr>
                <w:b w:val="0"/>
                <w:bCs w:val="0"/>
              </w:rPr>
            </w:pPr>
            <w:r w:rsidRPr="003357C3">
              <w:rPr>
                <w:b w:val="0"/>
                <w:bCs w:val="0"/>
              </w:rPr>
              <w:t>Tildelingskriteriet miljø</w:t>
            </w:r>
          </w:p>
        </w:tc>
        <w:tc>
          <w:tcPr>
            <w:tcW w:w="4531" w:type="dxa"/>
          </w:tcPr>
          <w:p w14:paraId="4870B4E2" w14:textId="77777777" w:rsidR="003357C3" w:rsidRPr="003357C3" w:rsidRDefault="003357C3" w:rsidP="00691A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B028F97" w14:textId="77777777" w:rsidR="003357C3" w:rsidRDefault="003357C3" w:rsidP="003357C3"/>
    <w:p w14:paraId="6025A46C" w14:textId="4991A375" w:rsidR="0093555C" w:rsidRPr="0093555C" w:rsidRDefault="0093555C" w:rsidP="003357C3">
      <w:pPr>
        <w:rPr>
          <w:b/>
          <w:bCs/>
        </w:rPr>
      </w:pPr>
      <w:r w:rsidRPr="0093555C">
        <w:rPr>
          <w:b/>
          <w:bCs/>
        </w:rPr>
        <w:lastRenderedPageBreak/>
        <w:t>Tilbakemelding på kontraktsvilkår</w:t>
      </w:r>
    </w:p>
    <w:p w14:paraId="4BC4E538" w14:textId="77777777" w:rsidR="0093555C" w:rsidRDefault="0093555C" w:rsidP="0093555C">
      <w:pPr>
        <w:pStyle w:val="Listeavsnitt"/>
        <w:numPr>
          <w:ilvl w:val="0"/>
          <w:numId w:val="4"/>
        </w:numPr>
      </w:pPr>
      <w:r>
        <w:t>Er kontraktsvilkårene forståelige?</w:t>
      </w:r>
    </w:p>
    <w:p w14:paraId="5CA4BF0C" w14:textId="6C8880DF" w:rsidR="0093555C" w:rsidRDefault="0093555C" w:rsidP="0093555C">
      <w:pPr>
        <w:pStyle w:val="Listeavsnitt"/>
        <w:numPr>
          <w:ilvl w:val="0"/>
          <w:numId w:val="4"/>
        </w:numPr>
      </w:pPr>
      <w:r>
        <w:t>Evt. forslag til presiseringer/endringer?</w:t>
      </w:r>
    </w:p>
    <w:tbl>
      <w:tblPr>
        <w:tblStyle w:val="Rutenettabell1lys"/>
        <w:tblW w:w="0" w:type="auto"/>
        <w:tblLook w:val="04A0" w:firstRow="1" w:lastRow="0" w:firstColumn="1" w:lastColumn="0" w:noHBand="0" w:noVBand="1"/>
      </w:tblPr>
      <w:tblGrid>
        <w:gridCol w:w="4955"/>
        <w:gridCol w:w="4531"/>
      </w:tblGrid>
      <w:tr w:rsidR="0093555C" w14:paraId="546B0B3B" w14:textId="77777777" w:rsidTr="00691A4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5E84DAB4" w14:textId="77777777" w:rsidR="0093555C" w:rsidRDefault="0093555C" w:rsidP="00691A42">
            <w:r>
              <w:t>Type</w:t>
            </w:r>
          </w:p>
        </w:tc>
        <w:tc>
          <w:tcPr>
            <w:tcW w:w="4531" w:type="dxa"/>
          </w:tcPr>
          <w:p w14:paraId="29C70DD9" w14:textId="77777777" w:rsidR="0093555C" w:rsidRDefault="0093555C" w:rsidP="00691A4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Tilbakemelding fra leverandør</w:t>
            </w:r>
          </w:p>
        </w:tc>
      </w:tr>
      <w:tr w:rsidR="0093555C" w:rsidRPr="0093555C" w14:paraId="160B104E" w14:textId="77777777" w:rsidTr="00691A42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299AC8A0" w14:textId="719ED73C" w:rsidR="0093555C" w:rsidRPr="0093555C" w:rsidRDefault="0093555C" w:rsidP="00691A42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Kontraktsvilkår – rammeavtale</w:t>
            </w:r>
          </w:p>
        </w:tc>
        <w:tc>
          <w:tcPr>
            <w:tcW w:w="4531" w:type="dxa"/>
          </w:tcPr>
          <w:p w14:paraId="320F7512" w14:textId="77777777" w:rsidR="0093555C" w:rsidRPr="0093555C" w:rsidRDefault="0093555C" w:rsidP="00691A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555C" w:rsidRPr="0093555C" w14:paraId="23EFA51B" w14:textId="77777777" w:rsidTr="00691A42">
        <w:trPr>
          <w:trHeight w:val="9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5" w:type="dxa"/>
          </w:tcPr>
          <w:p w14:paraId="7A6B7E66" w14:textId="15A53CD1" w:rsidR="0093555C" w:rsidRPr="0093555C" w:rsidRDefault="0093555C" w:rsidP="00691A42">
            <w:p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Kontraktsvilkår - seriøsitetsbestemmelser</w:t>
            </w:r>
          </w:p>
        </w:tc>
        <w:tc>
          <w:tcPr>
            <w:tcW w:w="4531" w:type="dxa"/>
          </w:tcPr>
          <w:p w14:paraId="08DD115C" w14:textId="77777777" w:rsidR="0093555C" w:rsidRPr="0093555C" w:rsidRDefault="0093555C" w:rsidP="00691A4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0239EAD" w14:textId="77777777" w:rsidR="0093555C" w:rsidRDefault="0093555C" w:rsidP="0093555C"/>
    <w:sectPr w:rsidR="0093555C" w:rsidSect="002F16A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11D9"/>
    <w:multiLevelType w:val="hybridMultilevel"/>
    <w:tmpl w:val="E228A6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2C598E"/>
    <w:multiLevelType w:val="hybridMultilevel"/>
    <w:tmpl w:val="F0EAEF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F46051"/>
    <w:multiLevelType w:val="hybridMultilevel"/>
    <w:tmpl w:val="B01A56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1E09CF"/>
    <w:multiLevelType w:val="hybridMultilevel"/>
    <w:tmpl w:val="09D44B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8922597">
    <w:abstractNumId w:val="1"/>
  </w:num>
  <w:num w:numId="2" w16cid:durableId="437335583">
    <w:abstractNumId w:val="0"/>
  </w:num>
  <w:num w:numId="3" w16cid:durableId="510340928">
    <w:abstractNumId w:val="3"/>
  </w:num>
  <w:num w:numId="4" w16cid:durableId="14983796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649"/>
    <w:rsid w:val="0003653E"/>
    <w:rsid w:val="000D45E0"/>
    <w:rsid w:val="001B68FB"/>
    <w:rsid w:val="001E0D10"/>
    <w:rsid w:val="001F4CE7"/>
    <w:rsid w:val="002411E2"/>
    <w:rsid w:val="002C2B17"/>
    <w:rsid w:val="002F16AA"/>
    <w:rsid w:val="00302A02"/>
    <w:rsid w:val="003357C3"/>
    <w:rsid w:val="00335B98"/>
    <w:rsid w:val="0034340F"/>
    <w:rsid w:val="003565B5"/>
    <w:rsid w:val="003D6E1D"/>
    <w:rsid w:val="003E4A38"/>
    <w:rsid w:val="0041508F"/>
    <w:rsid w:val="004B3C71"/>
    <w:rsid w:val="00544605"/>
    <w:rsid w:val="00581E90"/>
    <w:rsid w:val="005A4BA7"/>
    <w:rsid w:val="00671710"/>
    <w:rsid w:val="00681851"/>
    <w:rsid w:val="0082003D"/>
    <w:rsid w:val="00877A18"/>
    <w:rsid w:val="008A7652"/>
    <w:rsid w:val="009139D4"/>
    <w:rsid w:val="0093555C"/>
    <w:rsid w:val="009670E7"/>
    <w:rsid w:val="0097437E"/>
    <w:rsid w:val="009E6EF0"/>
    <w:rsid w:val="009F6F6E"/>
    <w:rsid w:val="00A029ED"/>
    <w:rsid w:val="00AF6244"/>
    <w:rsid w:val="00B14031"/>
    <w:rsid w:val="00B504ED"/>
    <w:rsid w:val="00B92F99"/>
    <w:rsid w:val="00B93698"/>
    <w:rsid w:val="00BA42B2"/>
    <w:rsid w:val="00BC0F42"/>
    <w:rsid w:val="00CF4775"/>
    <w:rsid w:val="00D74FA4"/>
    <w:rsid w:val="00E047C2"/>
    <w:rsid w:val="00E661B6"/>
    <w:rsid w:val="00E90B48"/>
    <w:rsid w:val="00F32649"/>
    <w:rsid w:val="00F61CF7"/>
    <w:rsid w:val="00F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F35C"/>
  <w15:chartTrackingRefBased/>
  <w15:docId w15:val="{5266C04D-91B7-426F-9AFE-7E988A7BF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32649"/>
    <w:pPr>
      <w:ind w:left="720"/>
      <w:contextualSpacing/>
    </w:pPr>
  </w:style>
  <w:style w:type="table" w:styleId="Tabellrutenett">
    <w:name w:val="Table Grid"/>
    <w:basedOn w:val="Vanligtabell"/>
    <w:uiPriority w:val="39"/>
    <w:rsid w:val="00FC57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1lys">
    <w:name w:val="Grid Table 1 Light"/>
    <w:basedOn w:val="Vanligtabell"/>
    <w:uiPriority w:val="46"/>
    <w:rsid w:val="00FC574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97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8859f-97a5-4ad6-a07a-fbf30499b686">
      <Terms xmlns="http://schemas.microsoft.com/office/infopath/2007/PartnerControls"/>
    </lcf76f155ced4ddcb4097134ff3c332f>
    <TaxCatchAll xmlns="a75005d1-cf1d-4179-add4-1a44e3e543f1" xsi:nil="true"/>
  </documentManagement>
</p:properties>
</file>

<file path=customXml/itemProps1.xml><?xml version="1.0" encoding="utf-8"?>
<ds:datastoreItem xmlns:ds="http://schemas.openxmlformats.org/officeDocument/2006/customXml" ds:itemID="{06688F2A-03F5-4023-B8F3-9A01D7A74F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2FDE41-576B-4367-BB76-56F1D4687C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C9D0A4-7CDD-45A5-8A14-D5FAC8EDE969}">
  <ds:schemaRefs>
    <ds:schemaRef ds:uri="http://schemas.microsoft.com/office/2006/metadata/properties"/>
    <ds:schemaRef ds:uri="http://schemas.microsoft.com/office/infopath/2007/PartnerControls"/>
    <ds:schemaRef ds:uri="8178859f-97a5-4ad6-a07a-fbf30499b686"/>
    <ds:schemaRef ds:uri="a75005d1-cf1d-4179-add4-1a44e3e543f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3</Pages>
  <Words>255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Mads Bratteng Stagrum</dc:creator>
  <cp:keywords/>
  <dc:description/>
  <cp:lastModifiedBy>Mads Bratteng Stagrum</cp:lastModifiedBy>
  <cp:revision>41</cp:revision>
  <dcterms:created xsi:type="dcterms:W3CDTF">2025-09-08T07:05:00Z</dcterms:created>
  <dcterms:modified xsi:type="dcterms:W3CDTF">2026-08-31T08:41:00Z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